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</w:t>
      </w:r>
      <w:r w:rsidR="002F2BEB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5 การบริหารจัดการชั้นเรียนที่เหมาสม</w:t>
      </w:r>
      <w:r w:rsidR="00694CF5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19) 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</w:t>
      </w:r>
      <w:r w:rsidRPr="00F81BC0">
        <w:rPr>
          <w:rFonts w:ascii="TH SarabunPSK" w:hAnsi="TH SarabunPSK" w:cs="TH SarabunPSK"/>
          <w:b/>
          <w:color w:val="000000"/>
          <w:sz w:val="32"/>
          <w:szCs w:val="32"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ผลผลิต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1.1.1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ครูผู้สอนที่จัดทำที่ข้อมูลผู้เรียนรายบุคคล จำนวน............... คน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1.1.2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ครูผู้สอนที่จัดทำข้อมูลสารสนเทศประจำชั้นเรียนและรายวิชาเป็นปัจจุบัน </w:t>
      </w:r>
      <w:proofErr w:type="gramStart"/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>จำนวน ..............</w:t>
      </w:r>
      <w:proofErr w:type="gramEnd"/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 คน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1.1.3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ครูผู้สอนที่ใช้เทคนิควิธีการบริหารจัดการชั้นเรียนให้มีบรรยากาศที่เอื้อต่อการเรียนรู้ จำนวน.............. คน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1.1.4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ครูผู้สอนที่เสริมแรงให้ผู้เรียนมีความมุ่งมั่นตั้งใจในการเรียน </w:t>
      </w:r>
      <w:proofErr w:type="gramStart"/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>จำนวน ........</w:t>
      </w:r>
      <w:proofErr w:type="gramEnd"/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 คน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1.1.5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ครูผู้สอนที่ดูแลช่วยเหลือผู้เรียนเป็นรายบุคคล จำนวน .......... คน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1.2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ผลลัพธ์ </w:t>
      </w:r>
    </w:p>
    <w:p w:rsidR="002F2BEB" w:rsidRP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ครูผู้สอนที่บริหารจัดการชั้นเรียนที่เหมาะสม โดยดำเนินการตามข้อ </w:t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1.1.1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-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ข้อ </w:t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1.1.5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>คิดเป็นร้อยละ ...............ของครูผู้สอนทั้งหมด</w:t>
      </w:r>
    </w:p>
    <w:p w:rsidR="002F2BEB" w:rsidRP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1.3)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>ผลกระทบ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……………………..</w:t>
      </w:r>
      <w:r w:rsidR="00F81BC0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(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ด้านวิชาการ ด้านเศรษฐกิจ ด้านสังคม ด้านสิ่งแวดล้อม และด้านอื่น ๆ)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F81BC0">
        <w:rPr>
          <w:rFonts w:ascii="TH SarabunPSK" w:hAnsi="TH SarabunPSK" w:cs="TH SarabunPSK"/>
          <w:bCs/>
          <w:color w:val="000000"/>
          <w:sz w:val="32"/>
          <w:szCs w:val="32"/>
        </w:rPr>
        <w:t>2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proofErr w:type="gramStart"/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2.1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proofErr w:type="gramEnd"/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การวางแผน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……..</w:t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………...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(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ให้ระบุแผนงาน โครงการ กิจกรรม หรือนวัตกรรมในการบริหารจัดการชั้นเรียนที่เหมาะสม)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2.2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>การดำเนินการตามแผน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ab/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…………</w:t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 xml:space="preserve">…......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>(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ให้ระบุถึงการดำเนินการในการส่งเสริม สนับสนุนครูผู้สอนในการบริหารจัดการชั้นเรียนที่เหมาะสม ตามแผนงาน โครงการ กิจกรรม หรือนวัตกรรมที่ได้กำหนดไว้)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2.3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การติดตามและประเมินผล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………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….</w:t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………..…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(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หรือนวัตกรรมในการบริหารจัดการชั้นเรียนที่เหมาะสมของครูผู้สอน) 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2.4</w:t>
      </w:r>
      <w:r w:rsidR="00F81BC0">
        <w:rPr>
          <w:rFonts w:ascii="TH SarabunPSK" w:hAnsi="TH SarabunPSK" w:cs="TH SarabunPSK" w:hint="cs"/>
          <w:bCs/>
          <w:color w:val="000000"/>
          <w:sz w:val="32"/>
          <w:szCs w:val="32"/>
          <w:cs/>
        </w:rPr>
        <w:t>)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 xml:space="preserve">การปรับปรุงและพัฒนา </w:t>
      </w:r>
    </w:p>
    <w:p w:rsidR="00694CF5" w:rsidRDefault="002F2BEB" w:rsidP="002F2BEB">
      <w:pPr>
        <w:spacing w:after="0"/>
        <w:jc w:val="thaiDistribute"/>
        <w:rPr>
          <w:rFonts w:ascii="TH SarabunPSK" w:hAnsi="TH SarabunPSK" w:cs="TH SarabunPSK"/>
          <w:b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</w:t>
      </w:r>
      <w:r>
        <w:rPr>
          <w:rFonts w:ascii="TH SarabunPSK" w:hAnsi="TH SarabunPSK" w:cs="TH SarabunPSK"/>
          <w:bCs/>
          <w:color w:val="000000"/>
          <w:sz w:val="32"/>
          <w:szCs w:val="32"/>
        </w:rPr>
        <w:t>……………</w:t>
      </w:r>
      <w:r w:rsidRPr="002F2BEB">
        <w:rPr>
          <w:rFonts w:ascii="TH SarabunPSK" w:hAnsi="TH SarabunPSK" w:cs="TH SarabunPSK"/>
          <w:bCs/>
          <w:color w:val="000000"/>
          <w:sz w:val="32"/>
          <w:szCs w:val="32"/>
        </w:rPr>
        <w:t>……...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</w:rPr>
        <w:t xml:space="preserve"> </w:t>
      </w:r>
      <w:r w:rsidR="00F81BC0">
        <w:rPr>
          <w:rFonts w:ascii="TH SarabunPSK" w:hAnsi="TH SarabunPSK" w:cs="TH SarabunPSK" w:hint="cs"/>
          <w:b/>
          <w:color w:val="000000"/>
          <w:sz w:val="32"/>
          <w:szCs w:val="32"/>
          <w:cs/>
        </w:rPr>
        <w:t>(</w:t>
      </w:r>
      <w:r w:rsidRPr="002F2BEB">
        <w:rPr>
          <w:rFonts w:ascii="TH SarabunPSK" w:hAnsi="TH SarabunPSK" w:cs="TH SarabunPSK"/>
          <w:b/>
          <w:color w:val="000000"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การบริหารจัดการชั้นเรียนที่เหมาะสมของครูผู้สอนไปใช้ในการดูแลช่วยเหลือผู้เรียนให้มีประสิทธิภาพ)</w:t>
      </w:r>
    </w:p>
    <w:p w:rsidR="00BF7D67" w:rsidRDefault="006B53F7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BF7D67">
        <w:rPr>
          <w:rFonts w:ascii="TH SarabunPSK" w:hAnsi="TH SarabunPSK" w:cs="TH SarabunPSK"/>
          <w:b/>
          <w:color w:val="000000"/>
          <w:sz w:val="32"/>
          <w:szCs w:val="32"/>
        </w:rPr>
        <w:tab/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Pr="002F2BEB" w:rsidRDefault="002F2BEB" w:rsidP="002F2BEB">
      <w:pPr>
        <w:tabs>
          <w:tab w:val="left" w:pos="709"/>
          <w:tab w:val="left" w:pos="1276"/>
          <w:tab w:val="left" w:pos="1559"/>
        </w:tabs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lastRenderedPageBreak/>
        <w:tab/>
      </w:r>
      <w:r w:rsidRPr="002F2BE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694CF5" w:rsidRDefault="002F2BEB" w:rsidP="00694CF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2F2BE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694CF5" w:rsidRPr="00694CF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รายงานผลการดาเนินการบริหารจัดการชั้นเรียนที่เหมาะสม ตามแนวทางการพัฒนาคุณภาพการศึกษาของสถานศึกษา (</w:t>
      </w:r>
      <w:r w:rsidR="00694CF5" w:rsidRPr="00694CF5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694CF5" w:rsidRDefault="00694CF5" w:rsidP="00694CF5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694CF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รายงานผลการดาเนินการบริหารจัดการชั้นเรียนที่เหมาะสมของสถานศึกษาของสาขาวิชา</w:t>
      </w:r>
    </w:p>
    <w:p w:rsidR="002F2BEB" w:rsidRDefault="00694CF5" w:rsidP="00694CF5">
      <w:pPr>
        <w:spacing w:after="0" w:line="259" w:lineRule="auto"/>
        <w:ind w:firstLine="72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694CF5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รายงานผลการดาเนินการบริหารจัดการชั้นเรียนที่เหมาะสมของสถานศึกษา ในภาพรวมของสถานศึกษา</w:t>
      </w: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F2BEB" w:rsidRDefault="002F2BEB" w:rsidP="002F2BEB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BF7D67" w:rsidRDefault="00BF7D6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4CF5" w:rsidRDefault="00694CF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4CF5" w:rsidRDefault="00694CF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4CF5" w:rsidRDefault="00694CF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94CF5" w:rsidRDefault="00694CF5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242D4A" w:rsidRDefault="00720CBB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40596" r:id="rId10"/>
        </w:pict>
      </w:r>
      <w:r w:rsidR="00473942" w:rsidRPr="00242D4A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2C3227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2C3227" w:rsidRPr="002C322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รายงานผลการดำเนินการบริหารจัดการชั้นเรียนที่เหมาะสม ตามแนวทางก</w:t>
      </w:r>
      <w:r w:rsidR="002C322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ารพัฒนาคุณภาพการศึกษา </w:t>
      </w:r>
      <w:r w:rsidR="002C3227" w:rsidRPr="002C322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ของสถานศึกษา (</w:t>
      </w:r>
      <w:r w:rsidR="002C3227" w:rsidRPr="002C322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2C3227" w:rsidRPr="002C322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ปีการศึกษา...................</w:t>
      </w:r>
      <w:r w:rsidR="002C322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C322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C322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C322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C322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2C3227" w:rsidRPr="002C3227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         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2C3227" w:rsidRPr="002C322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694CF5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2C3227" w:rsidRPr="002C322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ผลการดำเนินการบริหารจัดการชั้นเรียนที่เหมาะสม ตามแนวทางการพัฒนาคุณภาพการศึกษา ของสถานศึกษา </w:t>
      </w:r>
      <w:r w:rsidR="002C3227" w:rsidRPr="002C3227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2C3227" w:rsidRPr="002C322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2C3227" w:rsidRPr="002C3227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                                       </w:t>
      </w:r>
      <w:r w:rsidR="00694CF5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 w:rsidR="002C3227" w:rsidRPr="002C322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B4FA3" w:rsidRPr="000B4FA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004176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2C3227" w:rsidRPr="002C3227" w:rsidRDefault="00473942" w:rsidP="002C322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2C3227" w:rsidRPr="002C3227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รองฯวิชาการ/หน.งานพัฒนาหลักสูตรฯ/หน.แผนกวิชาใช้เป็นข้อมูล</w:t>
      </w:r>
    </w:p>
    <w:p w:rsidR="00004176" w:rsidRDefault="002C3227" w:rsidP="002C322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2C3227">
        <w:rPr>
          <w:rFonts w:ascii="TH SarabunPSK" w:eastAsia="TH Sarabun PSK" w:hAnsi="TH SarabunPSK" w:cs="TH SarabunPSK"/>
          <w:sz w:val="32"/>
          <w:szCs w:val="32"/>
          <w:cs/>
        </w:rPr>
        <w:t>ในการส่งเสริม สนับสนุนให้ครูผู้สอนสามารถบริหารจัดการชั้นเรียนได้อย่างมีประสิทธิภาพ</w:t>
      </w: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42D4A" w:rsidRDefault="00242D4A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C3227" w:rsidRDefault="002C322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0FE3909" wp14:editId="63DEF212">
            <wp:simplePos x="35528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242D4A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242D4A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65487" w:rsidRPr="00665487" w:rsidRDefault="00694CF5" w:rsidP="00242D4A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665487" w:rsidRPr="0066548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ผลการดำเนินการบริหารจัดการชั้นเรียนที่เหมาะสม </w:t>
      </w:r>
    </w:p>
    <w:p w:rsidR="00665487" w:rsidRPr="00665487" w:rsidRDefault="00665487" w:rsidP="00242D4A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6548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665487" w:rsidRDefault="00665487" w:rsidP="00242D4A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pacing w:val="-4"/>
          <w:sz w:val="32"/>
          <w:szCs w:val="32"/>
          <w:lang w:bidi="th"/>
        </w:rPr>
      </w:pPr>
      <w:r w:rsidRPr="0066548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720CBB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40597" r:id="rId12"/>
        </w:pict>
      </w:r>
    </w:p>
    <w:p w:rsidR="00BF38F2" w:rsidRPr="00242D4A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242D4A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665487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665487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FD4F93" w:rsidRDefault="00BF38F2" w:rsidP="00EA1354">
      <w:pPr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66548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EA1354" w:rsidRPr="0066548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</w:t>
      </w:r>
      <w:r w:rsidR="0066548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>บริหารจัดการชั้นเรียนที่เหมาะสมของครูผู้สอน ในภาพรวมของสถานศึกษา</w:t>
      </w:r>
      <w:r w:rsidR="00EA1354" w:rsidRPr="0066548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ปีการศึกษา</w:t>
      </w:r>
      <w:r w:rsidR="00EA1354" w:rsidRPr="00665487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..........................</w:t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1E1868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66548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665487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/>
        </w:rPr>
        <w:tab/>
      </w:r>
      <w:r w:rsidR="00EA1354" w:rsidRPr="00EA135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 xml:space="preserve">                                                           </w:t>
      </w:r>
    </w:p>
    <w:p w:rsidR="00BF38F2" w:rsidRPr="00FD4F93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FD4F93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665487" w:rsidRDefault="00BF38F2" w:rsidP="00665487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9A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665487" w:rsidRPr="0066548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694CF5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665487" w:rsidRPr="0066548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ผลการบริหารจัดการชั้นเรียนที่เหมาะสมของครูผู้สอน ในภาพรวมของสถานศึกษา ปีการศึกษา</w:t>
      </w:r>
      <w:r w:rsidR="00665487" w:rsidRPr="00665487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......</w:t>
      </w:r>
      <w:r w:rsidR="00665487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>.....................</w:t>
      </w:r>
      <w:r w:rsidR="00694CF5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 xml:space="preserve">  </w:t>
      </w:r>
      <w:r w:rsidR="00665487" w:rsidRPr="00665487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 xml:space="preserve">                                                 </w:t>
      </w:r>
      <w:r w:rsidR="00665487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</w:r>
      <w:r w:rsidR="00665487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/>
        </w:rPr>
        <w:tab/>
        <w:t xml:space="preserve">    </w:t>
      </w:r>
      <w:r w:rsidR="00665487" w:rsidRPr="0066548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จำนวน 1 ชุด</w:t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665487" w:rsidRDefault="00665487" w:rsidP="00665487">
      <w:pPr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665487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665487" w:rsidRPr="00665487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ใช้เป็นข้อมูลในการส่งเสริม สนับสนุนและพัฒนาครูผู้สอนให้มีความรู้ ความสามารถในการบริหารจัดการชั้นเรียนที่เหมาะสม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0C3067" w:rsidRDefault="000C3067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EA1354" w:rsidRDefault="00694CF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0C306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5AB97EE1" wp14:editId="19456C2F">
            <wp:simplePos x="3562350" y="819150"/>
            <wp:positionH relativeFrom="margin">
              <wp:align>center</wp:align>
            </wp:positionH>
            <wp:positionV relativeFrom="margin">
              <wp:align>top</wp:align>
            </wp:positionV>
            <wp:extent cx="638175" cy="638175"/>
            <wp:effectExtent l="0" t="0" r="9525" b="9525"/>
            <wp:wrapSquare wrapText="bothSides"/>
            <wp:docPr id="4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862" cy="6388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2D4A" w:rsidRDefault="00242D4A" w:rsidP="00242D4A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0C3067" w:rsidRPr="000C3067" w:rsidRDefault="000C3067" w:rsidP="00242D4A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694CF5" w:rsidRDefault="00694CF5" w:rsidP="00242D4A">
      <w:pPr>
        <w:spacing w:after="0" w:line="240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0C3067" w:rsidRPr="000C306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ผลการบริหารจัดการชั้นเรียนที่เหมาะสมของครูผู้สอน </w:t>
      </w:r>
    </w:p>
    <w:p w:rsidR="000C3067" w:rsidRPr="000C3067" w:rsidRDefault="000C3067" w:rsidP="00242D4A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</w:t>
      </w:r>
      <w:r w:rsidR="00694CF5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0C306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ปีการศึกษา……............. </w:t>
      </w:r>
    </w:p>
    <w:p w:rsidR="000C3067" w:rsidRPr="000C3067" w:rsidRDefault="000C3067" w:rsidP="000C3067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0"/>
        <w:gridCol w:w="3574"/>
        <w:gridCol w:w="1400"/>
        <w:gridCol w:w="2835"/>
        <w:gridCol w:w="1036"/>
      </w:tblGrid>
      <w:tr w:rsidR="000C3067" w:rsidRPr="000C3067" w:rsidTr="00FE583A">
        <w:tc>
          <w:tcPr>
            <w:tcW w:w="550" w:type="dxa"/>
            <w:shd w:val="clear" w:color="auto" w:fill="D0CECE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574" w:type="dxa"/>
            <w:shd w:val="clear" w:color="auto" w:fill="D0CECE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1400" w:type="dxa"/>
            <w:shd w:val="clear" w:color="auto" w:fill="D0CECE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จำนวนครูผู้สอนทั้งหมด</w:t>
            </w:r>
          </w:p>
        </w:tc>
        <w:tc>
          <w:tcPr>
            <w:tcW w:w="2835" w:type="dxa"/>
            <w:shd w:val="clear" w:color="auto" w:fill="D0CECE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จำนวนครูผู้สอนที่บริหารจัดการชั้นเรียนครบทั้ง 5 ด้าน ในทุกรายวิชาที่ทำการสอน</w:t>
            </w:r>
          </w:p>
        </w:tc>
        <w:tc>
          <w:tcPr>
            <w:tcW w:w="1036" w:type="dxa"/>
            <w:shd w:val="clear" w:color="auto" w:fill="D0CECE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0C3067" w:rsidRPr="000C3067" w:rsidTr="00FE583A">
        <w:tc>
          <w:tcPr>
            <w:tcW w:w="55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574" w:type="dxa"/>
          </w:tcPr>
          <w:p w:rsidR="000C3067" w:rsidRPr="000C3067" w:rsidRDefault="000C3067" w:rsidP="000C3067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แผนกวิชา...........................................</w:t>
            </w:r>
          </w:p>
        </w:tc>
        <w:tc>
          <w:tcPr>
            <w:tcW w:w="140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0C3067" w:rsidRPr="000C3067" w:rsidTr="00FE583A">
        <w:tc>
          <w:tcPr>
            <w:tcW w:w="55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574" w:type="dxa"/>
          </w:tcPr>
          <w:p w:rsidR="000C3067" w:rsidRPr="000C3067" w:rsidRDefault="000C3067" w:rsidP="000C3067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แผนกวิชา...........................................</w:t>
            </w:r>
          </w:p>
        </w:tc>
        <w:tc>
          <w:tcPr>
            <w:tcW w:w="140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0C3067" w:rsidRPr="000C3067" w:rsidTr="00FE583A">
        <w:tc>
          <w:tcPr>
            <w:tcW w:w="55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574" w:type="dxa"/>
          </w:tcPr>
          <w:p w:rsidR="000C3067" w:rsidRPr="000C3067" w:rsidRDefault="000C3067" w:rsidP="000C3067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แผนกวิชา...........................................</w:t>
            </w:r>
          </w:p>
        </w:tc>
        <w:tc>
          <w:tcPr>
            <w:tcW w:w="140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0C3067" w:rsidRPr="000C3067" w:rsidTr="00FE583A">
        <w:tc>
          <w:tcPr>
            <w:tcW w:w="55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574" w:type="dxa"/>
          </w:tcPr>
          <w:p w:rsidR="000C3067" w:rsidRPr="000C3067" w:rsidRDefault="000C3067" w:rsidP="000C3067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แผนกวิชา...........................................</w:t>
            </w:r>
          </w:p>
        </w:tc>
        <w:tc>
          <w:tcPr>
            <w:tcW w:w="140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0C3067" w:rsidRPr="000C3067" w:rsidTr="00FE583A">
        <w:tc>
          <w:tcPr>
            <w:tcW w:w="55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574" w:type="dxa"/>
          </w:tcPr>
          <w:p w:rsidR="000C3067" w:rsidRPr="000C3067" w:rsidRDefault="000C3067" w:rsidP="000C3067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แผนกวิชา...........................................</w:t>
            </w:r>
          </w:p>
        </w:tc>
        <w:tc>
          <w:tcPr>
            <w:tcW w:w="140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0C3067" w:rsidRPr="000C3067" w:rsidTr="00FE583A">
        <w:tc>
          <w:tcPr>
            <w:tcW w:w="4124" w:type="dxa"/>
            <w:gridSpan w:val="2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0C3067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1400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835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1036" w:type="dxa"/>
          </w:tcPr>
          <w:p w:rsidR="000C3067" w:rsidRPr="000C3067" w:rsidRDefault="000C3067" w:rsidP="000C3067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0C3067" w:rsidRPr="000C3067" w:rsidRDefault="000C3067" w:rsidP="000C3067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0C3067" w:rsidRPr="000C3067" w:rsidRDefault="000C3067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หมายเหตุ</w:t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: การบริหารจัดการชั้นเรียนที่เหมาะสม มีการดำเนินการ 5 ด้าน ดังนี้</w:t>
      </w:r>
    </w:p>
    <w:p w:rsidR="000C3067" w:rsidRPr="000C3067" w:rsidRDefault="000C3067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1) ด้านการจัดทำข้อมูลผู้เรียนรายบุคคล</w:t>
      </w:r>
    </w:p>
    <w:p w:rsidR="000C3067" w:rsidRPr="000C3067" w:rsidRDefault="000C3067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2) ด้านการจัดทำข้อมูลสารสนเทศประจำชั้นเรียนและรายวิชาเป็นปัจจุบัน</w:t>
      </w:r>
    </w:p>
    <w:p w:rsidR="000C3067" w:rsidRPr="000C3067" w:rsidRDefault="000C3067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3) ด้านการใช้เทคนิควิธีการบริหารจัดการชั้นเรียนให้มีบรรยากาศที่เอื้อต่อการเรียนรู้</w:t>
      </w:r>
    </w:p>
    <w:p w:rsidR="000C3067" w:rsidRPr="000C3067" w:rsidRDefault="000C3067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4) ด้านการเสริมแรงให้ผู้เรียนมีความมุ่งมั่นตั้งใจในการเรียน</w:t>
      </w:r>
    </w:p>
    <w:p w:rsidR="000C3067" w:rsidRDefault="000C3067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>5) ด้านการดูแลช่วยเหลือผู้เรียนเป็นรายบุคคล</w:t>
      </w: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94CF5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17D39272" wp14:editId="2AA5EC4B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94CF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รายงานผลการบริหารจัดการชั้นเรียนที่เหมาะสมของครูผู้สอน </w:t>
      </w:r>
    </w:p>
    <w:p w:rsidR="00694CF5" w:rsidRDefault="00694CF5" w:rsidP="00694CF5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694CF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</w:t>
      </w:r>
      <w:r w:rsidRPr="00694CF5">
        <w:rPr>
          <w:rFonts w:ascii="TH SarabunPSK" w:eastAsia="TH Sarabun PSK" w:hAnsi="TH SarabunPSK" w:cs="TH SarabunPSK"/>
          <w:b/>
          <w:bCs/>
          <w:sz w:val="32"/>
          <w:szCs w:val="32"/>
        </w:rPr>
        <w:t>…….............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694CF5" w:rsidRPr="00694CF5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Pr="00694CF5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นวนครูผู้สอนที่บริหาร</w:t>
            </w:r>
          </w:p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จัดการชั้นเรียน</w:t>
            </w:r>
          </w:p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ที่เหมาะสม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</w:t>
            </w:r>
          </w:p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ที่บริหารจัดการชั้นเรียน</w:t>
            </w:r>
          </w:p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ที่เหมาะสม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694CF5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694CF5" w:rsidRPr="00694CF5" w:rsidTr="00D24D23">
        <w:tc>
          <w:tcPr>
            <w:tcW w:w="1848" w:type="dxa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90</w:t>
            </w:r>
          </w:p>
        </w:tc>
        <w:tc>
          <w:tcPr>
            <w:tcW w:w="1849" w:type="dxa"/>
          </w:tcPr>
          <w:p w:rsidR="00694CF5" w:rsidRPr="00694CF5" w:rsidRDefault="00694CF5" w:rsidP="00694CF5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94CF5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 w:rsidRPr="00694CF5"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 w:rsidRPr="00694CF5">
        <w:rPr>
          <w:rFonts w:ascii="TH SarabunPSK" w:eastAsia="TH Sarabun PSK" w:hAnsi="TH SarabunPSK" w:cs="TH SarabunPSK"/>
          <w:sz w:val="32"/>
          <w:szCs w:val="32"/>
        </w:rPr>
        <w:t>:</w:t>
      </w:r>
      <w:r w:rsidRPr="00694CF5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694CF5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694CF5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นวณร้อยละของครูผู้สอนที่บริหารจัดการชั้นเรียนที่เหมาะสม</w:t>
      </w: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694CF5"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A66BAA9" wp14:editId="1213AED4">
                <wp:simplePos x="0" y="0"/>
                <wp:positionH relativeFrom="column">
                  <wp:posOffset>-242570</wp:posOffset>
                </wp:positionH>
                <wp:positionV relativeFrom="paragraph">
                  <wp:posOffset>41910</wp:posOffset>
                </wp:positionV>
                <wp:extent cx="6118860" cy="1061049"/>
                <wp:effectExtent l="0" t="0" r="0" b="635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94CF5" w:rsidRPr="00694CF5" w:rsidRDefault="00694CF5" w:rsidP="00694CF5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694CF5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ร้อยละของครูผู้สอนที่บริหารจัดการ</w:t>
                              </w:r>
                            </w:p>
                            <w:p w:rsidR="00694CF5" w:rsidRPr="003607D7" w:rsidRDefault="00694CF5" w:rsidP="00694CF5">
                              <w:pPr>
                                <w:spacing w:after="0"/>
                                <w:jc w:val="center"/>
                              </w:pPr>
                              <w:r w:rsidRPr="00694CF5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ชั้นเรียนที่เหมาะสม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94CF5" w:rsidRPr="003607D7" w:rsidRDefault="00694CF5" w:rsidP="00694CF5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694CF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694CF5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นวนครูผู้สอนที่บริหารจัดการชั้นเรียนที่เหมาะสม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94CF5" w:rsidRPr="003607D7" w:rsidRDefault="00694CF5" w:rsidP="00694CF5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CA1DD0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694CF5" w:rsidRPr="003607D7" w:rsidRDefault="00694CF5" w:rsidP="00694CF5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694CF5" w:rsidRPr="00705958" w:rsidRDefault="00694CF5" w:rsidP="00694CF5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9.1pt;margin-top:3.3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694CF5" w:rsidRPr="00694CF5" w:rsidRDefault="00694CF5" w:rsidP="00694CF5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694CF5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ร้อยละของครูผู้สอนที่บริหารจัดการ</w:t>
                        </w:r>
                      </w:p>
                      <w:p w:rsidR="00694CF5" w:rsidRPr="003607D7" w:rsidRDefault="00694CF5" w:rsidP="00694CF5">
                        <w:pPr>
                          <w:spacing w:after="0"/>
                          <w:jc w:val="center"/>
                        </w:pPr>
                        <w:r w:rsidRPr="00694CF5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ชั้นเรียนที่เหมาะสม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694CF5" w:rsidRPr="003607D7" w:rsidRDefault="00694CF5" w:rsidP="00694CF5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694CF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694CF5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นวนครูผู้สอนที่บริหารจัดการชั้นเรียนที่เหมาะสม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694CF5" w:rsidRPr="003607D7" w:rsidRDefault="00694CF5" w:rsidP="00694CF5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CA1DD0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694CF5" w:rsidRPr="003607D7" w:rsidRDefault="00694CF5" w:rsidP="00694CF5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694CF5" w:rsidRPr="00705958" w:rsidRDefault="00694CF5" w:rsidP="00694CF5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694CF5" w:rsidRPr="00694CF5" w:rsidRDefault="00694CF5" w:rsidP="00694CF5"/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cs/>
          <w:lang w:val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Default="00694CF5" w:rsidP="000C3067">
      <w:pPr>
        <w:tabs>
          <w:tab w:val="left" w:pos="709"/>
          <w:tab w:val="left" w:pos="1276"/>
          <w:tab w:val="left" w:pos="1559"/>
        </w:tabs>
        <w:spacing w:after="0" w:line="259" w:lineRule="auto"/>
        <w:jc w:val="both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</w:p>
    <w:p w:rsidR="00694CF5" w:rsidRPr="00694CF5" w:rsidRDefault="000C3067" w:rsidP="00694CF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</w:pPr>
      <w:r w:rsidRPr="000C3067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694CF5" w:rsidRPr="00694CF5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ผลการบริหารจัดการชั้นเรียนที่เหมาะสมของครูผู้สอน</w:t>
      </w:r>
    </w:p>
    <w:p w:rsidR="000C3067" w:rsidRDefault="00694CF5" w:rsidP="00694CF5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  <w:r w:rsidRPr="00694CF5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ปีการศึกษา</w:t>
      </w:r>
      <w:r w:rsidRPr="00694CF5">
        <w:rPr>
          <w:rFonts w:ascii="TH SarabunPSK" w:eastAsia="Angsana New" w:hAnsi="TH SarabunPSK" w:cs="TH SarabunPSK"/>
          <w:b/>
          <w:bCs/>
          <w:sz w:val="32"/>
          <w:szCs w:val="32"/>
          <w:lang w:val="th" w:bidi="th"/>
        </w:rPr>
        <w:t>…….............</w:t>
      </w:r>
    </w:p>
    <w:p w:rsidR="00694CF5" w:rsidRPr="000C3067" w:rsidRDefault="00694CF5" w:rsidP="00694CF5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0C3067" w:rsidRPr="000C3067" w:rsidRDefault="000C3067" w:rsidP="000C306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  วิทยาลัย</w:t>
      </w:r>
      <w:r w:rsidR="00694CF5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มีครูผู้สอนทั้งหมด จำนวน................. คน</w:t>
      </w:r>
    </w:p>
    <w:p w:rsidR="000C3067" w:rsidRPr="000C3067" w:rsidRDefault="000C3067" w:rsidP="000C306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ครูผู้สอนที่มีการบริหารจัดการชั้นเรียนที่เหมาะสม ครบทั้ง 5 ด้าน จำนวน.......คน คิดเป็นร้อยละ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…</w:t>
      </w:r>
      <w:r>
        <w:rPr>
          <w:rFonts w:ascii="TH SarabunPSK" w:eastAsia="Angsana New" w:hAnsi="TH SarabunPSK" w:cs="TH SarabunPSK"/>
          <w:sz w:val="32"/>
          <w:szCs w:val="32"/>
          <w:lang w:bidi="th"/>
        </w:rPr>
        <w:t>…….</w:t>
      </w:r>
      <w:r w:rsidRPr="000C306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.......</w:t>
      </w:r>
    </w:p>
    <w:p w:rsidR="00694CF5" w:rsidRPr="00694CF5" w:rsidRDefault="00694CF5" w:rsidP="00694CF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694CF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694CF5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90</w:t>
      </w:r>
    </w:p>
    <w:p w:rsidR="000C3067" w:rsidRDefault="00694CF5" w:rsidP="00694CF5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r w:rsidRPr="00694CF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694CF5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694CF5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694CF5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ของครูผู้สอนทั้งหมด</w:t>
      </w:r>
    </w:p>
    <w:p w:rsidR="00694CF5" w:rsidRDefault="00694CF5" w:rsidP="00694CF5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694CF5" w:rsidRDefault="00694CF5" w:rsidP="00694CF5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694CF5" w:rsidRDefault="00694CF5" w:rsidP="00694CF5">
      <w:pPr>
        <w:spacing w:after="0" w:line="259" w:lineRule="auto"/>
        <w:rPr>
          <w:rFonts w:ascii="TH SarabunPSK" w:eastAsia="Angsana New" w:hAnsi="TH SarabunPSK" w:cs="TH SarabunPSK" w:hint="cs"/>
          <w:sz w:val="32"/>
          <w:szCs w:val="32"/>
          <w:lang w:val="th"/>
        </w:rPr>
      </w:pPr>
    </w:p>
    <w:p w:rsidR="00694CF5" w:rsidRPr="000C3067" w:rsidRDefault="00694CF5" w:rsidP="00694CF5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</w:p>
    <w:p w:rsidR="000C3067" w:rsidRPr="000C3067" w:rsidRDefault="000C3067" w:rsidP="000C3067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ลงชื่อ.......................................................</w:t>
      </w:r>
    </w:p>
    <w:p w:rsidR="000C3067" w:rsidRPr="000C3067" w:rsidRDefault="000C3067" w:rsidP="000C3067">
      <w:pPr>
        <w:spacing w:after="0" w:line="259" w:lineRule="auto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</w:t>
      </w:r>
      <w:r w:rsidRPr="000C306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Pr="000C306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                                    (...........................................)</w:t>
      </w:r>
    </w:p>
    <w:p w:rsidR="000C3067" w:rsidRPr="000C3067" w:rsidRDefault="000C3067" w:rsidP="000C3067">
      <w:pPr>
        <w:spacing w:after="0" w:line="259" w:lineRule="auto"/>
        <w:ind w:left="216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0C3067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หัวหน้างานพัฒนาหลักสูตรการเรียนการสอน</w:t>
      </w: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  <w:bookmarkStart w:id="3" w:name="_GoBack"/>
      <w:bookmarkEnd w:id="3"/>
    </w:p>
    <w:sectPr w:rsidR="00921610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CBB" w:rsidRDefault="00720CBB" w:rsidP="00394A4D">
      <w:pPr>
        <w:spacing w:after="0" w:line="240" w:lineRule="auto"/>
      </w:pPr>
      <w:r>
        <w:separator/>
      </w:r>
    </w:p>
  </w:endnote>
  <w:endnote w:type="continuationSeparator" w:id="0">
    <w:p w:rsidR="00720CBB" w:rsidRDefault="00720CBB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CBB" w:rsidRDefault="00720CBB" w:rsidP="00394A4D">
      <w:pPr>
        <w:spacing w:after="0" w:line="240" w:lineRule="auto"/>
      </w:pPr>
      <w:r>
        <w:separator/>
      </w:r>
    </w:p>
  </w:footnote>
  <w:footnote w:type="continuationSeparator" w:id="0">
    <w:p w:rsidR="00720CBB" w:rsidRDefault="00720CBB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570BC"/>
    <w:rsid w:val="000B4FA3"/>
    <w:rsid w:val="000C3067"/>
    <w:rsid w:val="000C5A4E"/>
    <w:rsid w:val="000D00AC"/>
    <w:rsid w:val="000E3EBF"/>
    <w:rsid w:val="000E4D74"/>
    <w:rsid w:val="001638AA"/>
    <w:rsid w:val="001717D2"/>
    <w:rsid w:val="001718F5"/>
    <w:rsid w:val="0017235D"/>
    <w:rsid w:val="001A5218"/>
    <w:rsid w:val="001B29E4"/>
    <w:rsid w:val="001E1868"/>
    <w:rsid w:val="00234C21"/>
    <w:rsid w:val="0024025B"/>
    <w:rsid w:val="00242D4A"/>
    <w:rsid w:val="002B618F"/>
    <w:rsid w:val="002C1A61"/>
    <w:rsid w:val="002C3227"/>
    <w:rsid w:val="002D0BF8"/>
    <w:rsid w:val="002E619B"/>
    <w:rsid w:val="002F2BEB"/>
    <w:rsid w:val="00301B9A"/>
    <w:rsid w:val="00327721"/>
    <w:rsid w:val="00336F28"/>
    <w:rsid w:val="00385B8A"/>
    <w:rsid w:val="00394A4D"/>
    <w:rsid w:val="003A66A5"/>
    <w:rsid w:val="003A7AA7"/>
    <w:rsid w:val="003B1F82"/>
    <w:rsid w:val="003C1100"/>
    <w:rsid w:val="003D75DC"/>
    <w:rsid w:val="004029EA"/>
    <w:rsid w:val="00411ABD"/>
    <w:rsid w:val="0045059C"/>
    <w:rsid w:val="00473942"/>
    <w:rsid w:val="00495359"/>
    <w:rsid w:val="004A376B"/>
    <w:rsid w:val="004B268F"/>
    <w:rsid w:val="004B6323"/>
    <w:rsid w:val="004D3C3B"/>
    <w:rsid w:val="00524AB0"/>
    <w:rsid w:val="00575042"/>
    <w:rsid w:val="00597C5C"/>
    <w:rsid w:val="005A1EA3"/>
    <w:rsid w:val="005B549E"/>
    <w:rsid w:val="005C7D34"/>
    <w:rsid w:val="005E31E9"/>
    <w:rsid w:val="00611DB2"/>
    <w:rsid w:val="00622C42"/>
    <w:rsid w:val="00643FB8"/>
    <w:rsid w:val="00665487"/>
    <w:rsid w:val="00694CF5"/>
    <w:rsid w:val="0069513E"/>
    <w:rsid w:val="006A4604"/>
    <w:rsid w:val="006A799E"/>
    <w:rsid w:val="006B53F7"/>
    <w:rsid w:val="006E3D93"/>
    <w:rsid w:val="006E4AE2"/>
    <w:rsid w:val="00720CBB"/>
    <w:rsid w:val="00767257"/>
    <w:rsid w:val="00775CE2"/>
    <w:rsid w:val="007B1BF3"/>
    <w:rsid w:val="007B7E98"/>
    <w:rsid w:val="007D41A0"/>
    <w:rsid w:val="007F3825"/>
    <w:rsid w:val="00802F2F"/>
    <w:rsid w:val="008241B9"/>
    <w:rsid w:val="008448EF"/>
    <w:rsid w:val="00876FB6"/>
    <w:rsid w:val="008A09A1"/>
    <w:rsid w:val="008A0B8C"/>
    <w:rsid w:val="008A1C2F"/>
    <w:rsid w:val="008A34CA"/>
    <w:rsid w:val="008D2432"/>
    <w:rsid w:val="008E6046"/>
    <w:rsid w:val="008F7781"/>
    <w:rsid w:val="00911E8D"/>
    <w:rsid w:val="00916D14"/>
    <w:rsid w:val="00921610"/>
    <w:rsid w:val="00955402"/>
    <w:rsid w:val="0096568D"/>
    <w:rsid w:val="0098174A"/>
    <w:rsid w:val="00981EA2"/>
    <w:rsid w:val="009B5058"/>
    <w:rsid w:val="009C4F65"/>
    <w:rsid w:val="00A32FFF"/>
    <w:rsid w:val="00A334CC"/>
    <w:rsid w:val="00A474E0"/>
    <w:rsid w:val="00A56DFA"/>
    <w:rsid w:val="00A65EF8"/>
    <w:rsid w:val="00B02D1F"/>
    <w:rsid w:val="00B30CB8"/>
    <w:rsid w:val="00B367E7"/>
    <w:rsid w:val="00B4571C"/>
    <w:rsid w:val="00B47E37"/>
    <w:rsid w:val="00B56BA7"/>
    <w:rsid w:val="00B65214"/>
    <w:rsid w:val="00BE36D2"/>
    <w:rsid w:val="00BF38F2"/>
    <w:rsid w:val="00BF6A90"/>
    <w:rsid w:val="00BF7D67"/>
    <w:rsid w:val="00C270B1"/>
    <w:rsid w:val="00C34C14"/>
    <w:rsid w:val="00C658B6"/>
    <w:rsid w:val="00C87CD2"/>
    <w:rsid w:val="00CA5E6E"/>
    <w:rsid w:val="00CB3CF2"/>
    <w:rsid w:val="00CE1F11"/>
    <w:rsid w:val="00CF19D0"/>
    <w:rsid w:val="00D14500"/>
    <w:rsid w:val="00D5158F"/>
    <w:rsid w:val="00D8165D"/>
    <w:rsid w:val="00DE4F66"/>
    <w:rsid w:val="00E244AF"/>
    <w:rsid w:val="00E50F8F"/>
    <w:rsid w:val="00EA1354"/>
    <w:rsid w:val="00EA5F72"/>
    <w:rsid w:val="00EF65FF"/>
    <w:rsid w:val="00F3264C"/>
    <w:rsid w:val="00F43E36"/>
    <w:rsid w:val="00F554B9"/>
    <w:rsid w:val="00F55A3B"/>
    <w:rsid w:val="00F81BC0"/>
    <w:rsid w:val="00FB5276"/>
    <w:rsid w:val="00FB61A4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694CF5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694CF5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EC863-22C4-491B-A516-4C53378DF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1041</Words>
  <Characters>5938</Characters>
  <Application>Microsoft Office Word</Application>
  <DocSecurity>0</DocSecurity>
  <Lines>49</Lines>
  <Paragraphs>13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11</cp:revision>
  <dcterms:created xsi:type="dcterms:W3CDTF">2025-06-17T07:45:00Z</dcterms:created>
  <dcterms:modified xsi:type="dcterms:W3CDTF">2026-02-09T04:09:00Z</dcterms:modified>
</cp:coreProperties>
</file>