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7E5" w:rsidRPr="006757E5" w:rsidRDefault="006757E5" w:rsidP="006757E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6757E5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Pr="003572C4">
        <w:rPr>
          <w:rFonts w:ascii="TH SarabunPSK" w:eastAsia="Sarabun" w:hAnsi="TH SarabunPSK" w:cs="TH SarabunPSK"/>
          <w:b/>
          <w:color w:val="000000"/>
          <w:sz w:val="36"/>
          <w:szCs w:val="36"/>
        </w:rPr>
        <w:t>1</w:t>
      </w:r>
      <w:r w:rsidRPr="006757E5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 คุณลักษณะของผู้สำเร็จการศึกษาที่พึ่งประสงค์ </w:t>
      </w:r>
    </w:p>
    <w:p w:rsidR="006757E5" w:rsidRDefault="006757E5" w:rsidP="006757E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3572C4">
        <w:rPr>
          <w:rFonts w:ascii="TH SarabunPSK" w:eastAsia="Sarabun" w:hAnsi="TH SarabunPSK" w:cs="TH SarabunPSK"/>
          <w:b/>
          <w:color w:val="000000"/>
          <w:sz w:val="32"/>
          <w:szCs w:val="32"/>
        </w:rPr>
        <w:t>1.2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>ด้านทักษะและการประยุกต์ใช้</w:t>
      </w:r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</w:t>
      </w:r>
      <w:proofErr w:type="gramStart"/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ที่ส่งผลต่อการพัฒนาคุณภาพผู้เรียนหรือผู้สำเร็จการศึกษาด้านทักษะและการประยุกต์ใช้  ได้แก่</w:t>
      </w:r>
      <w:proofErr w:type="gramEnd"/>
    </w:p>
    <w:p w:rsidR="0045059C" w:rsidRPr="00BA1C19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3572C4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1.2.</w:t>
      </w:r>
      <w:r w:rsidR="00BA1C19" w:rsidRPr="00BA1C19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3 </w:t>
      </w:r>
      <w:proofErr w:type="gramStart"/>
      <w:r w:rsidR="00BA1C19" w:rsidRPr="00BA1C19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สมรรถนะในการเป็นผู้ประกอบการหรือประกอบอาชีพอิสระ</w:t>
      </w:r>
      <w:r w:rsidR="008824C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(</w:t>
      </w:r>
      <w:proofErr w:type="gramEnd"/>
      <w:r w:rsidR="008824C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ภารกิจ 6)</w:t>
      </w:r>
    </w:p>
    <w:p w:rsidR="0045059C" w:rsidRPr="00BA1C19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BA1C19" w:rsidRPr="003572C4" w:rsidRDefault="00C270B1" w:rsidP="008824C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BA1C19"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BA1C19"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 xml:space="preserve">1.1) </w:t>
      </w:r>
      <w:r w:rsidR="00BA1C19" w:rsidRPr="003572C4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ผลผลิต</w:t>
      </w:r>
      <w:r w:rsidR="00BA1C19" w:rsidRPr="003572C4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1" w:lineRule="auto"/>
        <w:ind w:right="-1" w:firstLine="1847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ผู้สำเร็จการศึกษาที่ได้รับการพัฒนาให้มีสมรรถนะในการเป็นผู้ประกอบการหรือประกอบ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อาชีพอิสระ จำนวน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.....................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 xml:space="preserve">คน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</w:p>
    <w:p w:rsidR="00BA1C19" w:rsidRPr="003572C4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 xml:space="preserve">1.2) </w:t>
      </w:r>
      <w:r w:rsidRPr="003572C4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ผลลัพธ์</w:t>
      </w:r>
      <w:r w:rsidRPr="003572C4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1" w:lineRule="auto"/>
        <w:ind w:right="-1" w:firstLine="186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1.2.1)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>ผู้สำเร็จการศึกษาที่ได้รับการพัฒนาให้มีสมรรถนะในการเป็นผู้ประกอบการหรือ ประกอบอาชีพอิสระ คิดเป็นร้อยละ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..............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ของผู้สำเร็จการศึกษาทั้งหมด 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after="0" w:line="263" w:lineRule="auto"/>
        <w:ind w:right="-1" w:firstLine="1856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1.2.2)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ได้รับรางวัลจากการประเมินศูนย์บ่มเพาะผู้ประกอบการอาชีวศึกษาในแต่ละระดับ ดังนี้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after="0" w:line="240" w:lineRule="auto"/>
        <w:rPr>
          <w:rFonts w:ascii="TH SarabunPSK" w:eastAsia="Sarabun" w:hAnsi="TH SarabunPSK" w:cs="TH SarabunPSK"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  <w:t xml:space="preserve">-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จังหวัด </w:t>
      </w:r>
      <w:r w:rsidR="008824CC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>ระดับ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..............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ดาว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rPr>
          <w:rFonts w:ascii="TH SarabunPSK" w:eastAsia="Sarabun" w:hAnsi="TH SarabunPSK" w:cs="TH SarabunPSK"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  <w:t xml:space="preserve">-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ระดับภาค </w:t>
      </w:r>
      <w:r w:rsidR="008824CC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>ระดับ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..............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ดาว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rPr>
          <w:rFonts w:ascii="TH SarabunPSK" w:eastAsia="Sarabun" w:hAnsi="TH SarabunPSK" w:cs="TH SarabunPSK"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  <w:t xml:space="preserve">-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>ระดับชาติ</w:t>
      </w:r>
      <w:r w:rsidR="008824CC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>ระดับ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..............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ดาว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</w:rPr>
        <w:t>1.3)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3572C4">
        <w:rPr>
          <w:rFonts w:ascii="TH SarabunPSK" w:eastAsia="Sarabun" w:hAnsi="TH SarabunPSK" w:cs="TH SarabunPSK"/>
          <w:color w:val="000000"/>
          <w:sz w:val="32"/>
          <w:szCs w:val="32"/>
          <w:cs/>
        </w:rPr>
        <w:t xml:space="preserve">ผลกระทบ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ab/>
        <w:t>…………………………………</w:t>
      </w:r>
      <w:proofErr w:type="gramStart"/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>…(</w:t>
      </w:r>
      <w:proofErr w:type="gramEnd"/>
      <w:r w:rsidRPr="00BA1C19">
        <w:rPr>
          <w:rFonts w:ascii="TH SarabunPSK" w:eastAsia="Sarabun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 ที่ต่อเนื่องจากผลลัพธ์ในด้านนโยบาย ด้านวิชาการ  ด้านเศรษฐกิจ ด้านสังคม ด้านสิ่งแวดล้อม และด้านอื่น ๆ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) </w:t>
      </w:r>
    </w:p>
    <w:p w:rsidR="00BA1C19" w:rsidRPr="003572C4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ab/>
        <w:t>2)</w:t>
      </w:r>
      <w:r w:rsidRPr="003572C4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3572C4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แนวทางการพัฒนาคุณภาพการศึกษาของสถานศึกษาอาชีวศึกษา</w:t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</w:p>
    <w:p w:rsidR="00BA1C19" w:rsidRPr="003572C4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40" w:lineRule="auto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proofErr w:type="gramStart"/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2.1 )</w:t>
      </w:r>
      <w:proofErr w:type="gramEnd"/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 xml:space="preserve"> </w:t>
      </w:r>
      <w:r w:rsidRPr="003572C4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การวางแผน</w:t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 (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ให้ระบุแผนงาน โครงการ กิจกรรม หรือนวัตกรรมในการดำเนินการพัฒนาสมรรถนะ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ในการเป็นผู้ประกอบการหรือประกอบอาชีพอิสระให้กับผู้สำเร็จการศึกษา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)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597"/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2.2)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3572C4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การดำเนินการตามแผน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 (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ให้ระบุถึงการดำเนินการพัฒนาสมรรถนะในการเป็นผู้ประกอบการหรือประกอบอาชีพ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อิสระตามแผนงาน โครงการ กิจกรรม หรือนวัตกรรมที่ได้กำหนดไว้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)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2.3)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3572C4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การติดตามและประเมินผล</w:t>
      </w:r>
      <w:r w:rsidRPr="003572C4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(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ให้รายงานผลการดำเนินการตามแผนงาน โครงการ กิจกรรม หรือนวัตกรรม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ในการพัฒนาสมรรถนะในการเป็นผู้ประกอบการหรือประกอบอาชีพอิสระ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)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3572C4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2.4)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3572C4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การปรับปรุงและพัฒนา</w:t>
      </w:r>
      <w:r w:rsidRPr="003572C4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</w:p>
    <w:p w:rsidR="00BA1C19" w:rsidRPr="00BA1C19" w:rsidRDefault="00BA1C19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</w:pP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u w:val="dotted"/>
        </w:rPr>
        <w:tab/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>(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ให้ระบุถึงการนำผลการดำเนินการตามแผนงาน โครงการ กิจกรรม หรือนวัตกรรม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ในการพัฒนาสมรรถนะการเป็นผู้ประกอบการหรือประกอบอาชีพอิสระไปใช้ในการพัฒนาผู้สำเร็จการศึกษาให้มี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  <w:cs/>
        </w:rPr>
        <w:t>สมรรถนะในการเป็นผู้ประกอบการหรือประกอบอาชีพอิสระให้สูงขึ้น</w:t>
      </w:r>
      <w:r w:rsidRPr="00BA1C19">
        <w:rPr>
          <w:rFonts w:ascii="TH SarabunPSK" w:eastAsia="Sarabun" w:hAnsi="TH SarabunPSK" w:cs="TH SarabunPSK"/>
          <w:color w:val="000000"/>
          <w:sz w:val="32"/>
          <w:szCs w:val="32"/>
          <w:highlight w:val="white"/>
        </w:rPr>
        <w:t xml:space="preserve">) </w:t>
      </w:r>
    </w:p>
    <w:p w:rsidR="00CA5E6E" w:rsidRPr="00C270B1" w:rsidRDefault="00CA5E6E" w:rsidP="00BA1C1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C270B1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A1C19" w:rsidRPr="00BA1C19" w:rsidRDefault="00BA1C19" w:rsidP="00BA1C19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A1C19" w:rsidRPr="00BA1C19" w:rsidRDefault="00BA1C19" w:rsidP="00BA1C19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ab/>
      </w:r>
      <w:r w:rsidRPr="003572C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</w:t>
      </w:r>
      <w:r w:rsidRPr="00BA1C19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 </w:t>
      </w:r>
      <w:r w:rsidRPr="003572C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เอกสาร/หลักฐาน</w:t>
      </w:r>
    </w:p>
    <w:p w:rsidR="008824CC" w:rsidRDefault="008824CC" w:rsidP="008824CC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="00BA1C19" w:rsidRPr="00BA1C1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รายงานผลการดาเนินการพัฒนาผู้เรียนหรือผู้สาเร็จการศึกษาให้มีสมรรถนะในการเป็นผู้ประกอบการหรือประกอบอาชีพอิสระ ตามแนวทางการพัฒนาคุณภาพการศึกษาของสถานศึกษา 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</w:t>
      </w:r>
    </w:p>
    <w:p w:rsidR="008824CC" w:rsidRDefault="008824CC" w:rsidP="008824CC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รายงานผลการพัฒนาผู้เรียนให้มีสมรรถนะในการเป็นผู้ประกอบการหรือประกอบอาชีพอิสระของสาขาวิชา</w:t>
      </w:r>
    </w:p>
    <w:p w:rsidR="008824CC" w:rsidRDefault="008824CC" w:rsidP="008824CC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  <w:t>3.3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) 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รายงานผลการพัฒนาผู้ส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เร็จการศึกษาให้มีสมรรถนะในการเป็นผู้ประกอบการหรือประกอบ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อาชีพอิสระในภาพรวมของสถานศึกษ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า</w:t>
      </w:r>
    </w:p>
    <w:p w:rsidR="0045059C" w:rsidRPr="00C270B1" w:rsidRDefault="008824CC" w:rsidP="008824CC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>3.4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) 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ผลการประเมินศูนย์บ่มเพาะผู้ประกอบการอาชีวศึกษา ตามเกณฑ์การประเมินที่สานักงาน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คณะกรรมการการอาชีวศึกษาก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หนด ประกอบด้วย ระดับ 1 ดาว ระดับ 2 ดาว ระดับ 3 ดาว ระดับ 4 ดาว และระดับ 5 ดาว 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หลักฐานเชิงประจักษ์</w:t>
      </w:r>
      <w:r w:rsidRPr="008824CC">
        <w:rPr>
          <w:rFonts w:ascii="TH SarabunPSK" w:eastAsia="Angsana New" w:hAnsi="TH SarabunPSK" w:cs="TH SarabunPSK"/>
          <w:sz w:val="32"/>
          <w:szCs w:val="32"/>
          <w:cs/>
          <w:lang w:val="th"/>
        </w:rPr>
        <w:t>)</w:t>
      </w: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824CC" w:rsidRPr="00C270B1" w:rsidRDefault="008824C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DD3C05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1895563" r:id="rId8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473942" w:rsidRPr="00C270B1" w:rsidRDefault="00CB3CF2" w:rsidP="00556A58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556A58" w:rsidRPr="00556A5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รายงานผลการดำเนินการพัฒนาสมรรถนะในการเป็นผู้ประกอบการหรือประกอบอาชีพอิสระ ตามแนวทางการพัฒนาคุณภาพการศึกษาของสถานศึกษา (</w:t>
      </w:r>
      <w:r w:rsidR="00556A58" w:rsidRPr="00556A5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556A58" w:rsidRPr="00556A5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ปีการศึกษา....................</w:t>
      </w:r>
      <w:r w:rsidR="00556A58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     </w:t>
      </w:r>
      <w:r w:rsidR="00556A58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  <w:t xml:space="preserve">    </w:t>
      </w:r>
      <w:r w:rsidR="00556A58" w:rsidRPr="00556A58"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  <w:cs/>
        </w:rPr>
        <w:t xml:space="preserve">. </w:t>
      </w:r>
      <w:r w:rsidR="00556A58" w:rsidRPr="00556A5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           </w:t>
      </w:r>
    </w:p>
    <w:p w:rsidR="00473942" w:rsidRPr="00C270B1" w:rsidRDefault="00473942" w:rsidP="00411ABD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556A58">
      <w:pPr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  <w:t xml:space="preserve">  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="00556A58" w:rsidRPr="00556A5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1. </w:t>
      </w:r>
      <w:r w:rsidR="00E614D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556A58" w:rsidRPr="00556A5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ผลการดำเนินการพัฒนาสมรรถนะในการเป็นผู้ประกอบการหรือประกอบอาชีพอิสระ ตามแนวทางการพัฒนาคุณภาพการศึกษาของสถานศึกษา (PDCA) ปีการศึกษา.................          จำนวน 1 ชุด</w:t>
      </w:r>
      <w:r w:rsidR="00FB5276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34CA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34CA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556A5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หัวหน้างาน</w:t>
      </w:r>
      <w:r w:rsidR="00556A5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ศูนย์บ่มเพาะผู้ประกอบการฯ</w:t>
      </w:r>
    </w:p>
    <w:p w:rsidR="00556A58" w:rsidRPr="00B02D1F" w:rsidRDefault="00556A58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556A58">
        <w:rPr>
          <w:rFonts w:ascii="TH SarabunPSK" w:eastAsia="TH Sarabun PSK" w:hAnsi="TH SarabunPSK" w:cs="TH SarabunPSK" w:hint="cs"/>
          <w:sz w:val="32"/>
          <w:szCs w:val="32"/>
          <w:cs/>
        </w:rPr>
        <w:t>แผนงานและความร่วมมือ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 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        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มอบ  รองฯวิชาการ/หน.</w:t>
      </w:r>
      <w:r w:rsidR="00556A58">
        <w:rPr>
          <w:rFonts w:ascii="TH SarabunPSK" w:eastAsia="TH Sarabun PSK" w:hAnsi="TH SarabunPSK" w:cs="TH SarabunPSK" w:hint="cs"/>
          <w:sz w:val="32"/>
          <w:szCs w:val="32"/>
          <w:cs/>
        </w:rPr>
        <w:t>งานศูนย์บ่มเพาะ/หน.แผนกวิชา ใช้เป็นข้อมูลในการดำเนินการพัฒนาสมรรถนะในการเป็นผู้ประกอบการหรือประกอบอาชีพอิสระ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A65EF8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5E7CF0" w:rsidRDefault="005E7CF0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5E7CF0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4624" behindDoc="0" locked="0" layoutInCell="1" hidden="0" allowOverlap="1" wp14:anchorId="47B38A2E" wp14:editId="4DC8F049">
            <wp:simplePos x="3657600" y="976045"/>
            <wp:positionH relativeFrom="margin">
              <wp:align>center</wp:align>
            </wp:positionH>
            <wp:positionV relativeFrom="margin">
              <wp:align>top</wp:align>
            </wp:positionV>
            <wp:extent cx="615315" cy="617220"/>
            <wp:effectExtent l="0" t="0" r="0" b="0"/>
            <wp:wrapSquare wrapText="bothSides"/>
            <wp:docPr id="4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5" cy="6172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E7CF0" w:rsidRDefault="005E7CF0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5E7CF0" w:rsidRDefault="005E7CF0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5E7CF0" w:rsidRPr="005E7CF0" w:rsidRDefault="00E614DF" w:rsidP="005E7CF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5E7CF0" w:rsidRPr="005E7CF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ผลการดำเนินการพัฒนาสมรรถนะในการเป็นผู้ประกอบการหรือประกอบอาชีพอิสระ </w:t>
      </w:r>
    </w:p>
    <w:p w:rsidR="005E7CF0" w:rsidRPr="005E7CF0" w:rsidRDefault="005E7CF0" w:rsidP="005E7CF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5E7CF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5E7CF0" w:rsidRPr="005E7CF0" w:rsidRDefault="005E7CF0" w:rsidP="005E7CF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5E7CF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  (......................................)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5E7CF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5E7CF0" w:rsidRPr="005E7CF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หัวหน้างานศูนย์บ่มเพาะผู้ประกอบการฯ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DD3C05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1895564" r:id="rId10"/>
        </w:pict>
      </w:r>
    </w:p>
    <w:p w:rsidR="00BF38F2" w:rsidRPr="00C270B1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911E8D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911E8D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394A4D" w:rsidRPr="003F61D0" w:rsidRDefault="00BF38F2" w:rsidP="003F61D0">
      <w:pPr>
        <w:ind w:right="-1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3F61D0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3F61D0" w:rsidRPr="003F61D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รายงานผลการพัฒนาผู้สำเร็จการศึกษาให้มีสมรรถนะในการเป็นผู้ประกอ</w:t>
      </w:r>
      <w:r w:rsidR="003F61D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บการหรือประกอบอาชีพอิสระ</w:t>
      </w:r>
      <w:r w:rsidR="003F61D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>ในภาพ</w:t>
      </w:r>
      <w:r w:rsidR="003F61D0" w:rsidRPr="003F61D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รวมของสถานศึกษา   ปีการศึกษา...................                                                                 </w:t>
      </w:r>
      <w:r w:rsidR="00911E8D" w:rsidRPr="003F61D0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  <w:r w:rsidR="00E50F8F" w:rsidRPr="003F61D0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>.</w:t>
      </w:r>
      <w:r w:rsidR="00911E8D" w:rsidRPr="003F61D0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</w:t>
      </w:r>
    </w:p>
    <w:p w:rsidR="00BF38F2" w:rsidRPr="003F61D0" w:rsidRDefault="00BF38F2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3F61D0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3F61D0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3F61D0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3F61D0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3F61D0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3F61D0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3F61D0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3F61D0" w:rsidRDefault="00E50F8F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3F61D0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F61D0" w:rsidRPr="003F61D0" w:rsidRDefault="00BF38F2" w:rsidP="003F61D0">
      <w:pPr>
        <w:tabs>
          <w:tab w:val="left" w:pos="142"/>
          <w:tab w:val="left" w:pos="709"/>
        </w:tabs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3F61D0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3F61D0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F61D0" w:rsidRPr="003F61D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E614DF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3F61D0" w:rsidRPr="003F61D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พัฒนาผู้สำเร็จการศึกษาให้มีสมรรถนะในการเป็นผู้ประกอบการหรือประกอบอาชีพอิสระในภาพรวมของสถานศึกษา ปีการศึกษา.......................</w:t>
      </w:r>
      <w:r w:rsidR="003F61D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bookmarkStart w:id="2" w:name="_GoBack"/>
      <w:bookmarkEnd w:id="2"/>
      <w:r w:rsidR="003F61D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3F61D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  <w:t xml:space="preserve">     </w:t>
      </w:r>
      <w:r w:rsidR="003F61D0" w:rsidRPr="003F61D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จำนวน 1 ชุด</w:t>
      </w:r>
    </w:p>
    <w:p w:rsidR="00BF38F2" w:rsidRPr="00C270B1" w:rsidRDefault="00BF38F2" w:rsidP="00BF38F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394A4D" w:rsidRPr="00C270B1" w:rsidRDefault="00394A4D" w:rsidP="00394A4D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3F61D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</w:t>
      </w:r>
      <w:r w:rsidR="003F61D0" w:rsidRPr="005E7CF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หัวหน้างานศูนย์บ่มเพาะผู้ประกอบการฯ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57150</wp:posOffset>
                </wp:positionV>
                <wp:extent cx="28860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3F61D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แผนงานและความร่วมมือ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5pt;width:227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3F61D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แผนงานและความร่วมมือ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Pr="00C270B1" w:rsidRDefault="00BF38F2" w:rsidP="003F61D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3F61D0" w:rsidRPr="003F61D0">
        <w:rPr>
          <w:rFonts w:ascii="TH SarabunPSK" w:eastAsia="TH Sarabun PSK" w:hAnsi="TH SarabunPSK" w:cs="TH SarabunPSK"/>
          <w:sz w:val="32"/>
          <w:szCs w:val="32"/>
          <w:cs/>
        </w:rPr>
        <w:t>มอบ รองฯแผนงานฯ/หน.งานศูนย์บ่มเพาะฯ/หน.แผนกวิชา ใช้เป็นข้อมูลในการพัฒนาการจัดการเรียนการสอนเพื่อพัฒนาผู้เรียนให้มีสมรรถนะในการเป็นผู้ประกอบการหรือประกอบอาชีพอิสระ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3" w:name="_heading=h.afy7ddc0xrlu" w:colFirst="0" w:colLast="0"/>
      <w:bookmarkEnd w:id="3"/>
    </w:p>
    <w:p w:rsidR="003F61D0" w:rsidRPr="003F61D0" w:rsidRDefault="008824CC" w:rsidP="003F61D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F61D0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6672" behindDoc="0" locked="0" layoutInCell="1" hidden="0" allowOverlap="1" wp14:anchorId="1B44623E" wp14:editId="2979B393">
            <wp:simplePos x="3646805" y="790575"/>
            <wp:positionH relativeFrom="margin">
              <wp:align>center</wp:align>
            </wp:positionH>
            <wp:positionV relativeFrom="margin">
              <wp:align>top</wp:align>
            </wp:positionV>
            <wp:extent cx="603885" cy="605790"/>
            <wp:effectExtent l="0" t="0" r="5715" b="3810"/>
            <wp:wrapSquare wrapText="bothSides"/>
            <wp:docPr id="5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85" cy="6059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F61D0" w:rsidRDefault="003F61D0" w:rsidP="003F61D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3D6830" w:rsidRPr="003F61D0" w:rsidRDefault="003D6830" w:rsidP="003D683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3F61D0" w:rsidRPr="003F61D0" w:rsidRDefault="008824CC" w:rsidP="003D683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3F61D0" w:rsidRPr="003F61D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ผลการพัฒนาผู้สำเร็จการศึกษาให้มีสมรรถนะการเป็นผู้ประกอบการหรือประกอบอาชีพอิสระ</w:t>
      </w:r>
    </w:p>
    <w:p w:rsidR="003F61D0" w:rsidRPr="003F61D0" w:rsidRDefault="003F61D0" w:rsidP="003F61D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F61D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ในภาพรวมของสถานศึกษา ปีการศึกษา…...................….     </w:t>
      </w:r>
    </w:p>
    <w:p w:rsidR="003F61D0" w:rsidRPr="003F61D0" w:rsidRDefault="003F61D0" w:rsidP="003F61D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F61D0"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  <w:t>..........................................................................................................................................</w:t>
      </w:r>
    </w:p>
    <w:tbl>
      <w:tblPr>
        <w:tblW w:w="951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3544"/>
        <w:gridCol w:w="1701"/>
        <w:gridCol w:w="2693"/>
        <w:gridCol w:w="1008"/>
      </w:tblGrid>
      <w:tr w:rsidR="003F61D0" w:rsidRPr="003F61D0" w:rsidTr="004A4589">
        <w:trPr>
          <w:trHeight w:val="452"/>
        </w:trPr>
        <w:tc>
          <w:tcPr>
            <w:tcW w:w="567" w:type="dxa"/>
            <w:vMerge w:val="restart"/>
            <w:shd w:val="clear" w:color="auto" w:fill="D0CECE"/>
            <w:vAlign w:val="center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544" w:type="dxa"/>
            <w:vMerge w:val="restart"/>
            <w:shd w:val="clear" w:color="auto" w:fill="D0CECE"/>
            <w:vAlign w:val="center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1701" w:type="dxa"/>
            <w:vMerge w:val="restart"/>
            <w:shd w:val="clear" w:color="auto" w:fill="D0CECE"/>
            <w:vAlign w:val="center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จำนวนผู้สำเร็จการศึกษาทั้งหมด</w:t>
            </w:r>
          </w:p>
        </w:tc>
        <w:tc>
          <w:tcPr>
            <w:tcW w:w="2693" w:type="dxa"/>
            <w:vMerge w:val="restart"/>
            <w:shd w:val="clear" w:color="auto" w:fill="D0CECE"/>
            <w:vAlign w:val="center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จำนวนผู้สำเร็จการศึกษาที่ได้รับการพัฒนาให้มีสมรรถนะในการเป็นผู้ประกอบการหรือประกอบอาชีพอิสระ</w:t>
            </w:r>
          </w:p>
        </w:tc>
        <w:tc>
          <w:tcPr>
            <w:tcW w:w="1008" w:type="dxa"/>
            <w:vMerge w:val="restart"/>
            <w:shd w:val="clear" w:color="auto" w:fill="D0CECE"/>
            <w:vAlign w:val="center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ร้อยละ</w:t>
            </w:r>
          </w:p>
        </w:tc>
      </w:tr>
      <w:tr w:rsidR="003F61D0" w:rsidRPr="003F61D0" w:rsidTr="004A4589">
        <w:trPr>
          <w:trHeight w:val="446"/>
        </w:trPr>
        <w:tc>
          <w:tcPr>
            <w:tcW w:w="567" w:type="dxa"/>
            <w:vMerge/>
            <w:shd w:val="clear" w:color="auto" w:fill="D0CECE"/>
            <w:vAlign w:val="center"/>
          </w:tcPr>
          <w:p w:rsidR="003F61D0" w:rsidRPr="003F61D0" w:rsidRDefault="003F61D0" w:rsidP="003F6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544" w:type="dxa"/>
            <w:vMerge/>
            <w:shd w:val="clear" w:color="auto" w:fill="D0CECE"/>
            <w:vAlign w:val="center"/>
          </w:tcPr>
          <w:p w:rsidR="003F61D0" w:rsidRPr="003F61D0" w:rsidRDefault="003F61D0" w:rsidP="003F6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701" w:type="dxa"/>
            <w:vMerge/>
            <w:shd w:val="clear" w:color="auto" w:fill="D0CECE"/>
            <w:vAlign w:val="center"/>
          </w:tcPr>
          <w:p w:rsidR="003F61D0" w:rsidRPr="003F61D0" w:rsidRDefault="003F61D0" w:rsidP="003F6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2693" w:type="dxa"/>
            <w:vMerge/>
            <w:shd w:val="clear" w:color="auto" w:fill="D0CECE"/>
            <w:vAlign w:val="center"/>
          </w:tcPr>
          <w:p w:rsidR="003F61D0" w:rsidRPr="003F61D0" w:rsidRDefault="003F61D0" w:rsidP="003F6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08" w:type="dxa"/>
            <w:vMerge/>
            <w:shd w:val="clear" w:color="auto" w:fill="D0CECE"/>
            <w:vAlign w:val="center"/>
          </w:tcPr>
          <w:p w:rsidR="003F61D0" w:rsidRPr="003F61D0" w:rsidRDefault="003F61D0" w:rsidP="003F6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9513" w:type="dxa"/>
            <w:gridSpan w:val="5"/>
            <w:shd w:val="clear" w:color="auto" w:fill="D0CECE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 (ปวช.)</w:t>
            </w:r>
          </w:p>
        </w:tc>
      </w:tr>
      <w:tr w:rsidR="003F61D0" w:rsidRPr="003F61D0" w:rsidTr="004A4589">
        <w:tc>
          <w:tcPr>
            <w:tcW w:w="567" w:type="dxa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544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แผนกวิชา.............................................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567" w:type="dxa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544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แผนกวิชา.............................................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567" w:type="dxa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3.</w:t>
            </w:r>
          </w:p>
        </w:tc>
        <w:tc>
          <w:tcPr>
            <w:tcW w:w="3544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แผนกวิชา.............................................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4111" w:type="dxa"/>
            <w:gridSpan w:val="2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รวม ระดับชั้นประกาศนียบัตรวิชาชีพ (ปวช.)  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9513" w:type="dxa"/>
            <w:gridSpan w:val="5"/>
            <w:shd w:val="clear" w:color="auto" w:fill="D0CECE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ระดับประกาศนียบัตรวิชาชีพชั้นสูง (ปวส.)</w:t>
            </w:r>
          </w:p>
        </w:tc>
      </w:tr>
      <w:tr w:rsidR="003F61D0" w:rsidRPr="003F61D0" w:rsidTr="004A4589">
        <w:tc>
          <w:tcPr>
            <w:tcW w:w="567" w:type="dxa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544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แผนกวิชา.............................................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567" w:type="dxa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544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แผนกวิชา............................................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567" w:type="dxa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3.</w:t>
            </w:r>
          </w:p>
        </w:tc>
        <w:tc>
          <w:tcPr>
            <w:tcW w:w="3544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แผนกวิชา.............................................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4111" w:type="dxa"/>
            <w:gridSpan w:val="2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รวม ระดับชั้นประกาศนียบัตรวิชาชีพชั้นสูง (ปวส.)  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3F61D0" w:rsidRPr="003F61D0" w:rsidTr="004A4589">
        <w:tc>
          <w:tcPr>
            <w:tcW w:w="4111" w:type="dxa"/>
            <w:gridSpan w:val="2"/>
          </w:tcPr>
          <w:p w:rsidR="003F61D0" w:rsidRPr="003F61D0" w:rsidRDefault="003F61D0" w:rsidP="003F61D0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F61D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รวมทั้งหมด</w:t>
            </w:r>
          </w:p>
        </w:tc>
        <w:tc>
          <w:tcPr>
            <w:tcW w:w="1701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3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08" w:type="dxa"/>
          </w:tcPr>
          <w:p w:rsidR="003F61D0" w:rsidRPr="003F61D0" w:rsidRDefault="003F61D0" w:rsidP="003F61D0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3F61D0" w:rsidRP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sz w:val="16"/>
          <w:szCs w:val="16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1" locked="0" layoutInCell="1" hidden="0" allowOverlap="1" wp14:anchorId="500889F7" wp14:editId="72A1AB42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8824CC" w:rsidRDefault="008824CC" w:rsidP="008824CC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8824C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รายงานผลการพัฒนาผู้สำเร็จการศึกษาให้มีสมรรถนะการเป็นผู้ประกอบการหรือประกอบอาชีพอิสระ</w:t>
      </w:r>
    </w:p>
    <w:p w:rsidR="008824CC" w:rsidRDefault="008824CC" w:rsidP="008824CC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ในภาพรวมของสถานศึกษา ปีการศึกษา.........................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8824CC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8824CC" w:rsidRPr="003607D7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จำนวนผู้สำเร็จการศึกษาทั้งสิ้น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ที่ได้รับการพัฒนาให้มี</w:t>
            </w:r>
          </w:p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สมรรถนะในการเป็น</w:t>
            </w:r>
          </w:p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ผู้ประกอบการหรือ</w:t>
            </w:r>
          </w:p>
          <w:p w:rsidR="008824CC" w:rsidRPr="003607D7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ประกอบอาชีพอิสระ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การศึกษาที่ได้รับ</w:t>
            </w:r>
          </w:p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การพัฒนาให้มีสมรรถนะ</w:t>
            </w:r>
          </w:p>
          <w:p w:rsidR="008824CC" w:rsidRPr="008824CC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ในการเป็นผู้ประกอบการ</w:t>
            </w:r>
          </w:p>
          <w:p w:rsidR="008824CC" w:rsidRPr="003607D7" w:rsidRDefault="008824CC" w:rsidP="008824C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824C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หรือประกอบอาชีพอิสระ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8824CC" w:rsidRPr="003607D7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8824CC" w:rsidRPr="003607D7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8824CC" w:rsidRPr="003607D7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8824CC" w:rsidRPr="003607D7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8824CC" w:rsidTr="009532DD">
        <w:tc>
          <w:tcPr>
            <w:tcW w:w="1848" w:type="dxa"/>
          </w:tcPr>
          <w:p w:rsidR="008824CC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8824CC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8824CC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8824CC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70</w:t>
            </w:r>
          </w:p>
        </w:tc>
        <w:tc>
          <w:tcPr>
            <w:tcW w:w="1849" w:type="dxa"/>
          </w:tcPr>
          <w:p w:rsidR="008824CC" w:rsidRDefault="008824C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70</w:t>
            </w:r>
          </w:p>
        </w:tc>
      </w:tr>
    </w:tbl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8824CC" w:rsidRP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8824CC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8824CC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เร็จการศึกษาที่ได้รับการพัฒนาให้มีสมรรถนะในการเป็นผู้ประกอบการ</w:t>
      </w:r>
    </w:p>
    <w:p w:rsidR="008824CC" w:rsidRPr="003607D7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8824CC">
        <w:rPr>
          <w:rFonts w:ascii="TH SarabunPSK" w:eastAsia="TH Sarabun PSK" w:hAnsi="TH SarabunPSK" w:cs="TH SarabunPSK"/>
          <w:sz w:val="32"/>
          <w:szCs w:val="32"/>
          <w:cs/>
        </w:rPr>
        <w:t>หรือประกอบอาชีพอิสระ</w:t>
      </w:r>
    </w:p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F33FDB6" wp14:editId="4898F6F9">
                <wp:simplePos x="0" y="0"/>
                <wp:positionH relativeFrom="column">
                  <wp:posOffset>-138023</wp:posOffset>
                </wp:positionH>
                <wp:positionV relativeFrom="paragraph">
                  <wp:posOffset>105302</wp:posOffset>
                </wp:positionV>
                <wp:extent cx="6119076" cy="1486535"/>
                <wp:effectExtent l="0" t="0" r="0" b="0"/>
                <wp:wrapNone/>
                <wp:docPr id="1" name="กลุ่ม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86535"/>
                          <a:chOff x="0" y="0"/>
                          <a:chExt cx="6119076" cy="1486535"/>
                        </a:xfrm>
                      </wpg:grpSpPr>
                      <wps:wsp>
                        <wps:cNvPr id="2" name="สี่เหลี่ยมผืนผ้า 2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824CC" w:rsidRPr="008824CC" w:rsidRDefault="008824CC" w:rsidP="008824C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8824C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8824C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เร็จการศึกษาที่ได้รับการพัฒนาให้มี</w:t>
                              </w:r>
                            </w:p>
                            <w:p w:rsidR="008824CC" w:rsidRPr="008824CC" w:rsidRDefault="008824CC" w:rsidP="008824C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8824C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สมรรถนะในการเป็นผู้ประกอบการหรือประกอบ</w:t>
                              </w:r>
                            </w:p>
                            <w:p w:rsidR="008824CC" w:rsidRPr="003607D7" w:rsidRDefault="008824CC" w:rsidP="008824CC">
                              <w:pPr>
                                <w:spacing w:after="0"/>
                                <w:jc w:val="center"/>
                              </w:pPr>
                              <w:r w:rsidRPr="008824C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อาชีพอิสระ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0"/>
                            <a:ext cx="2732168" cy="1486535"/>
                            <a:chOff x="321593" y="0"/>
                            <a:chExt cx="2732555" cy="1486870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8824CC" w:rsidRPr="008824CC" w:rsidRDefault="008824CC" w:rsidP="008824C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8824C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8824C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8824C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เร็จการศึกษาที่ได้รับการพัฒนาให้มี</w:t>
                                </w:r>
                              </w:p>
                              <w:p w:rsidR="008824CC" w:rsidRPr="008824CC" w:rsidRDefault="008824CC" w:rsidP="008824C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8824C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สมรรถนะในการเป็นผู้ประกอบการหรือประกอบ</w:t>
                                </w:r>
                              </w:p>
                              <w:p w:rsidR="008824CC" w:rsidRPr="003607D7" w:rsidRDefault="008824CC" w:rsidP="008824CC">
                                <w:pPr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8824C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อาชีพอิสระ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8824CC" w:rsidRPr="00705958" w:rsidRDefault="008824CC" w:rsidP="008824CC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ทั้งหมด</w:t>
                                </w:r>
                              </w:p>
                              <w:p w:rsidR="008824CC" w:rsidRPr="003607D7" w:rsidRDefault="008824CC" w:rsidP="008824CC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8824CC" w:rsidRPr="003607D7" w:rsidRDefault="008824CC" w:rsidP="008824CC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824CC" w:rsidRPr="00705958" w:rsidRDefault="008824CC" w:rsidP="008824CC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กลุ่ม 1" o:spid="_x0000_s1027" style="position:absolute;left:0;text-align:left;margin-left:-10.85pt;margin-top:8.3pt;width:481.8pt;height:117.05pt;z-index:251679744" coordsize="61190,1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">
                <v:rect id="สี่เหลี่ยมผืนผ้า 2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fbLsEA&#10;AADaAAAADwAAAGRycy9kb3ducmV2LnhtbESPzYrCMBSF94LvEK7gTlNdDFKNIop10NWoCO4uzbWt&#10;NjeliW19ezMwMMvD+fk4i1VnStFQ7QrLCibjCARxanXBmYLLeTeagXAeWWNpmRS8ycFq2e8tMNa2&#10;5R9qTj4TYYRdjApy76tYSpfmZNCNbUUcvLutDfog60zqGtswbko5jaIvabDgQMixok1O6fP0MoGb&#10;HItrEjX76pXc2jZ128NdPpQaDrr1HISnzv+H/9rfWsEUfq+EGyC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H2y7BAAAA2gAAAA8AAAAAAAAAAAAAAAAAmAIAAGRycy9kb3du&#10;cmV2LnhtbFBLBQYAAAAABAAEAPUAAACGAwAAAAA=&#10;" filled="f" stroked="f" strokeweight=".25pt">
                  <v:textbox>
                    <w:txbxContent>
                      <w:p w:rsidR="008824CC" w:rsidRPr="008824CC" w:rsidRDefault="008824CC" w:rsidP="008824C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8824C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8824C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เร็จการศึกษาที่ได้รับการพัฒนาให้มี</w:t>
                        </w:r>
                      </w:p>
                      <w:p w:rsidR="008824CC" w:rsidRPr="008824CC" w:rsidRDefault="008824CC" w:rsidP="008824C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8824C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สมรรถนะในการเป็นผู้ประกอบการหรือประกอบ</w:t>
                        </w:r>
                      </w:p>
                      <w:p w:rsidR="008824CC" w:rsidRPr="003607D7" w:rsidRDefault="008824CC" w:rsidP="008824CC">
                        <w:pPr>
                          <w:spacing w:after="0"/>
                          <w:jc w:val="center"/>
                        </w:pPr>
                        <w:r w:rsidRPr="008824C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อาชีพอิสระ</w:t>
                        </w:r>
                      </w:p>
                    </w:txbxContent>
                  </v:textbox>
                </v:rect>
                <v:group id="กลุ่ม 6" o:spid="_x0000_s1029" style="position:absolute;left:26527;width:27322;height:14865" coordorigin="3215" coordsize="27325,148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8824CC" w:rsidRPr="008824CC" w:rsidRDefault="008824CC" w:rsidP="008824C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8824C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8824C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8824C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เร็จการศึกษาที่ได้รับการพัฒนาให้มี</w:t>
                          </w:r>
                        </w:p>
                        <w:p w:rsidR="008824CC" w:rsidRPr="008824CC" w:rsidRDefault="008824CC" w:rsidP="008824C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8824C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สมรรถนะในการเป็นผู้ประกอบการหรือประกอบ</w:t>
                          </w:r>
                        </w:p>
                        <w:p w:rsidR="008824CC" w:rsidRPr="003607D7" w:rsidRDefault="008824CC" w:rsidP="008824CC">
                          <w:pPr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8824C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อาชีพอิสระ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8824CC" w:rsidRPr="00705958" w:rsidRDefault="008824CC" w:rsidP="008824CC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ทั้งหมด</w:t>
                          </w:r>
                        </w:p>
                        <w:p w:rsidR="008824CC" w:rsidRPr="003607D7" w:rsidRDefault="008824CC" w:rsidP="008824CC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8824CC" w:rsidRPr="003607D7" w:rsidRDefault="008824CC" w:rsidP="008824CC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8824CC" w:rsidRPr="00705958" w:rsidRDefault="008824CC" w:rsidP="008824CC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824CC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824CC" w:rsidRPr="003607D7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824CC" w:rsidRPr="003607D7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824CC" w:rsidRPr="003607D7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824CC" w:rsidRPr="003607D7" w:rsidRDefault="008824CC" w:rsidP="008824C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Default="008824CC" w:rsidP="003F61D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824CC" w:rsidRPr="008824CC" w:rsidRDefault="003F61D0" w:rsidP="008824C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F61D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8824CC" w:rsidRPr="008824C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ผลการพัฒนาผู้สำเร็จการศึกษาให้มีสมรรถนะการเป็นผู้ประกอบการหรือประกอบอาชีพอิสระ</w:t>
      </w:r>
    </w:p>
    <w:p w:rsidR="003F61D0" w:rsidRDefault="008824CC" w:rsidP="008824C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824C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ปีการศึกษา</w:t>
      </w:r>
      <w:r w:rsidRPr="008824CC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.........................</w:t>
      </w:r>
    </w:p>
    <w:p w:rsidR="008824CC" w:rsidRPr="003F61D0" w:rsidRDefault="008824CC" w:rsidP="008824C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3F61D0" w:rsidRPr="003F61D0" w:rsidRDefault="003F61D0" w:rsidP="003F61D0">
      <w:pPr>
        <w:spacing w:after="0" w:line="259" w:lineRule="auto"/>
        <w:jc w:val="both"/>
        <w:rPr>
          <w:rFonts w:ascii="TH SarabunPSK" w:eastAsia="Angsana New" w:hAnsi="TH SarabunPSK" w:cs="TH SarabunPSK"/>
          <w:sz w:val="28"/>
          <w:cs/>
          <w:lang w:val="th" w:bidi="th"/>
        </w:rPr>
      </w:pPr>
      <w:r w:rsidRPr="003F61D0">
        <w:rPr>
          <w:rFonts w:ascii="TH SarabunPSK" w:eastAsia="Angsana New" w:hAnsi="TH SarabunPSK" w:cs="TH SarabunPSK"/>
          <w:sz w:val="28"/>
          <w:cs/>
          <w:lang w:val="th" w:bidi="th"/>
        </w:rPr>
        <w:tab/>
        <w:t>1. ในปีการศึกษา..........  วิทยาลัย................... มีผู้สำเร็จการศึกษาในระดับประกาศนียบัตรวิชาชีพ (ปวช.) และระดับประกาศนียบัตรวิชาชีพชั้นสูง (ปวส.) ทั้งหมด จำนวน..........คน  ได้รับการพัฒนาให้มีสมรรถนะในการเป็นผู้ประกอบการหรือประกอบอาชีพอิสระ จำนวน.................คน คิดเป็นร้อยละ.................</w:t>
      </w:r>
    </w:p>
    <w:p w:rsidR="003F61D0" w:rsidRP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 w:rsidRPr="003F61D0">
        <w:rPr>
          <w:rFonts w:ascii="TH SarabunPSK" w:eastAsia="Angsana New" w:hAnsi="TH SarabunPSK" w:cs="TH SarabunPSK"/>
          <w:sz w:val="28"/>
          <w:cs/>
          <w:lang w:val="th" w:bidi="th"/>
        </w:rPr>
        <w:tab/>
        <w:t>2. ผู้สำเร็จการศึกษาระดับประกาศนียบัตรวิชาชีพ (ปวช.) ทั้งหมด จำนวน........คน ได้รับการพัฒนาให้มีสมรรถนะในการเป็นผู้ประกอบการหรือประกอบอาชีพอิสระ จำนวน.................คน คิดเป็นร้อยละ.................</w:t>
      </w:r>
    </w:p>
    <w:p w:rsid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</w:pPr>
      <w:r w:rsidRPr="003F61D0">
        <w:rPr>
          <w:rFonts w:ascii="TH SarabunPSK" w:eastAsia="Angsana New" w:hAnsi="TH SarabunPSK" w:cs="TH SarabunPSK"/>
          <w:sz w:val="28"/>
          <w:cs/>
          <w:lang w:val="th" w:bidi="th"/>
        </w:rPr>
        <w:tab/>
        <w:t>3. ผู้สำเร็จการศึกษาระดับประกาศนียบัตรวิชาชีพชั้นสูง (ปวส.) ทั้งหมด จำนวน........คน ได้รับการพัฒนาให้มีสมรรถนะในการเป็นผู้ประกอบการหรือประกอบอาชีพอิสระ จำนวน.................คน คิดเป็นร้อยละ.................</w:t>
      </w:r>
    </w:p>
    <w:p w:rsidR="008824CC" w:rsidRPr="008824CC" w:rsidRDefault="008824CC" w:rsidP="008824CC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</w:pPr>
      <w:r>
        <w:rPr>
          <w:rFonts w:ascii="TH SarabunPSK" w:eastAsia="Angsana New" w:hAnsi="TH SarabunPSK" w:cs="TH SarabunPSK" w:hint="cs"/>
          <w:color w:val="000000"/>
          <w:sz w:val="28"/>
          <w:cs/>
          <w:lang w:val="th" w:bidi="th"/>
        </w:rPr>
        <w:tab/>
      </w:r>
      <w:r w:rsidRPr="008824CC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>4. ค่าเป้าหมายของสถานศึกษา ร้อยล</w:t>
      </w:r>
      <w:r>
        <w:rPr>
          <w:rFonts w:ascii="TH SarabunPSK" w:eastAsia="Angsana New" w:hAnsi="TH SarabunPSK" w:cs="TH SarabunPSK" w:hint="cs"/>
          <w:color w:val="000000"/>
          <w:sz w:val="28"/>
          <w:cs/>
          <w:lang w:val="th" w:bidi="th"/>
        </w:rPr>
        <w:t xml:space="preserve">ะ </w:t>
      </w:r>
      <w:r>
        <w:rPr>
          <w:rFonts w:ascii="TH SarabunPSK" w:eastAsia="Angsana New" w:hAnsi="TH SarabunPSK" w:cs="TH SarabunPSK" w:hint="cs"/>
          <w:color w:val="000000"/>
          <w:sz w:val="28"/>
          <w:cs/>
          <w:lang w:val="th"/>
        </w:rPr>
        <w:t>70</w:t>
      </w:r>
    </w:p>
    <w:p w:rsidR="008824CC" w:rsidRPr="003F61D0" w:rsidRDefault="008824CC" w:rsidP="008824CC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  <w:cs/>
          <w:lang w:val="th"/>
        </w:rPr>
      </w:pPr>
      <w:r>
        <w:rPr>
          <w:rFonts w:ascii="TH SarabunPSK" w:eastAsia="Angsana New" w:hAnsi="TH SarabunPSK" w:cs="TH SarabunPSK" w:hint="cs"/>
          <w:color w:val="000000"/>
          <w:sz w:val="28"/>
          <w:cs/>
          <w:lang w:val="th" w:bidi="th"/>
        </w:rPr>
        <w:tab/>
      </w:r>
      <w:r w:rsidRPr="008824CC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>5. ค่าเป้าหมายกลาง ร้อยละ 70 ของผู้สาเร็จการศึกษาทั้งหมด</w:t>
      </w:r>
    </w:p>
    <w:p w:rsid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3F61D0" w:rsidRP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3F61D0" w:rsidRP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3F61D0" w:rsidRPr="00C270B1" w:rsidRDefault="003F61D0" w:rsidP="003F61D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3F61D0" w:rsidRPr="00C270B1" w:rsidRDefault="003F61D0" w:rsidP="003F61D0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3F61D0" w:rsidRPr="00C270B1" w:rsidRDefault="003F61D0" w:rsidP="003F61D0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</w:t>
      </w:r>
      <w:r w:rsidRPr="005E7CF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หัวหน้างานศูนย์บ่มเพาะผู้ประกอบการฯ</w:t>
      </w:r>
    </w:p>
    <w:p w:rsidR="003F61D0" w:rsidRP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</w:p>
    <w:p w:rsidR="003F61D0" w:rsidRPr="003F61D0" w:rsidRDefault="003F61D0" w:rsidP="003F61D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3F61D0" w:rsidRPr="00C270B1" w:rsidRDefault="003F61D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  <w:lang w:bidi="th"/>
        </w:rPr>
      </w:pPr>
    </w:p>
    <w:sectPr w:rsidR="003F61D0" w:rsidRPr="00C270B1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C05" w:rsidRDefault="00DD3C05" w:rsidP="00394A4D">
      <w:pPr>
        <w:spacing w:after="0" w:line="240" w:lineRule="auto"/>
      </w:pPr>
      <w:r>
        <w:separator/>
      </w:r>
    </w:p>
  </w:endnote>
  <w:endnote w:type="continuationSeparator" w:id="0">
    <w:p w:rsidR="00DD3C05" w:rsidRDefault="00DD3C05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C05" w:rsidRDefault="00DD3C05" w:rsidP="00394A4D">
      <w:pPr>
        <w:spacing w:after="0" w:line="240" w:lineRule="auto"/>
      </w:pPr>
      <w:r>
        <w:separator/>
      </w:r>
    </w:p>
  </w:footnote>
  <w:footnote w:type="continuationSeparator" w:id="0">
    <w:p w:rsidR="00DD3C05" w:rsidRDefault="00DD3C05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1473DA"/>
    <w:rsid w:val="001718F5"/>
    <w:rsid w:val="0017235D"/>
    <w:rsid w:val="0024025B"/>
    <w:rsid w:val="002C1A61"/>
    <w:rsid w:val="002D0BF8"/>
    <w:rsid w:val="003572C4"/>
    <w:rsid w:val="00380765"/>
    <w:rsid w:val="00385B8A"/>
    <w:rsid w:val="00394A4D"/>
    <w:rsid w:val="003D6830"/>
    <w:rsid w:val="003F4F03"/>
    <w:rsid w:val="003F61D0"/>
    <w:rsid w:val="00411ABD"/>
    <w:rsid w:val="0045059C"/>
    <w:rsid w:val="00473942"/>
    <w:rsid w:val="004A376B"/>
    <w:rsid w:val="005217F8"/>
    <w:rsid w:val="00556A58"/>
    <w:rsid w:val="00575042"/>
    <w:rsid w:val="00597C5C"/>
    <w:rsid w:val="005A1EA3"/>
    <w:rsid w:val="005C7D34"/>
    <w:rsid w:val="005E7CF0"/>
    <w:rsid w:val="006757E5"/>
    <w:rsid w:val="006A799E"/>
    <w:rsid w:val="006E28B0"/>
    <w:rsid w:val="007F04A6"/>
    <w:rsid w:val="008241B9"/>
    <w:rsid w:val="008448EF"/>
    <w:rsid w:val="008824CC"/>
    <w:rsid w:val="008A34CA"/>
    <w:rsid w:val="008E6046"/>
    <w:rsid w:val="00911E8D"/>
    <w:rsid w:val="00A474E0"/>
    <w:rsid w:val="00A65EF8"/>
    <w:rsid w:val="00B02D1F"/>
    <w:rsid w:val="00B367E7"/>
    <w:rsid w:val="00B4571C"/>
    <w:rsid w:val="00B56BA7"/>
    <w:rsid w:val="00BA1C19"/>
    <w:rsid w:val="00BE36D2"/>
    <w:rsid w:val="00BF38F2"/>
    <w:rsid w:val="00C270B1"/>
    <w:rsid w:val="00C40E7A"/>
    <w:rsid w:val="00CA5E6E"/>
    <w:rsid w:val="00CB3CF2"/>
    <w:rsid w:val="00CE1F11"/>
    <w:rsid w:val="00D70FB1"/>
    <w:rsid w:val="00D8165D"/>
    <w:rsid w:val="00DD3C05"/>
    <w:rsid w:val="00DF5FA0"/>
    <w:rsid w:val="00E50F8F"/>
    <w:rsid w:val="00E614DF"/>
    <w:rsid w:val="00EA5F72"/>
    <w:rsid w:val="00FB5276"/>
    <w:rsid w:val="00FB61A4"/>
    <w:rsid w:val="00FD14D1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8824C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8824C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1195</Words>
  <Characters>6817</Characters>
  <Application>Microsoft Office Word</Application>
  <DocSecurity>0</DocSecurity>
  <Lines>56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14</cp:revision>
  <dcterms:created xsi:type="dcterms:W3CDTF">2025-06-16T04:03:00Z</dcterms:created>
  <dcterms:modified xsi:type="dcterms:W3CDTF">2026-02-06T08:04:00Z</dcterms:modified>
</cp:coreProperties>
</file>